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6A" w:rsidRPr="00EB026A" w:rsidRDefault="00B4326A" w:rsidP="00EB026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EB026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Информация для родителей о средствах контроля за местонахождением несовершеннолетних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1"/>
          <w:lang w:eastAsia="ru-RU"/>
        </w:rPr>
      </w:pPr>
      <w:r w:rsidRPr="00EB026A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eastAsia="ru-RU"/>
        </w:rPr>
        <w:t xml:space="preserve"> «Что </w:t>
      </w:r>
      <w:r w:rsidR="00EB026A" w:rsidRPr="00EB026A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eastAsia="ru-RU"/>
        </w:rPr>
        <w:t>сделать</w:t>
      </w:r>
      <w:r w:rsidRPr="00EB026A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eastAsia="ru-RU"/>
        </w:rPr>
        <w:t>, чтобы ребенок не потерялся?»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1"/>
          <w:lang w:eastAsia="ru-RU"/>
        </w:rPr>
      </w:pPr>
      <w:r w:rsidRPr="00EB026A">
        <w:rPr>
          <w:rFonts w:ascii="Times New Roman" w:eastAsia="Times New Roman" w:hAnsi="Times New Roman" w:cs="Times New Roman"/>
          <w:b/>
          <w:color w:val="002060"/>
          <w:sz w:val="24"/>
          <w:szCs w:val="21"/>
          <w:lang w:eastAsia="ru-RU"/>
        </w:rPr>
        <w:t>Информация для родителей о средствах контроля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1"/>
          <w:lang w:eastAsia="ru-RU"/>
        </w:rPr>
      </w:pPr>
      <w:r w:rsidRPr="00EB026A">
        <w:rPr>
          <w:rFonts w:ascii="Times New Roman" w:eastAsia="Times New Roman" w:hAnsi="Times New Roman" w:cs="Times New Roman"/>
          <w:b/>
          <w:color w:val="002060"/>
          <w:sz w:val="24"/>
          <w:szCs w:val="21"/>
          <w:lang w:eastAsia="ru-RU"/>
        </w:rPr>
        <w:t>за местонахождением несовершеннолетних</w:t>
      </w:r>
    </w:p>
    <w:p w:rsidR="00EB026A" w:rsidRDefault="00EB0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26A" w:rsidRPr="00EB026A" w:rsidRDefault="00B43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обзоре представлены устройства и сервисы, которые помогают определять местоположение ребенка, поддерживать с ним связь или передавать родителям сигнал тревоги в определенных случаях.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Детский GPS-</w:t>
      </w:r>
      <w:proofErr w:type="spellStart"/>
      <w:r w:rsidRPr="00EB0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трекер</w:t>
      </w:r>
      <w:proofErr w:type="spellEnd"/>
      <w:r w:rsidRPr="00EB0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часы-телефон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позволяет узнать, где находится ваш ребенок. Благодаря встроенному GPS-</w:t>
      </w:r>
      <w:proofErr w:type="spellStart"/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трекеру</w:t>
      </w:r>
      <w:proofErr w:type="spellEnd"/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(маячку слежения) местоположение ребенка отображается на карте в специальном бесплатном приложении для вашего смартфона. Вы видите все перемещения своего ребенка: школа, кружок, спортивная площадка, походы в гости к друзьям. GPS-</w:t>
      </w:r>
      <w:proofErr w:type="spellStart"/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</w:t>
      </w:r>
      <w:proofErr w:type="spellEnd"/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определять местонахождение с точностью до 5 метров на улице и может достигать до 300 м в помещениях. История всех перемещений ребенка за последние 30 дней (все точки на карте, дата и точное время) сохраняется. При желании ее можно просмотреть как видеоролик. И главное - функция GPS-</w:t>
      </w:r>
      <w:proofErr w:type="spellStart"/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любой точке мира. Дальность зоны мониторинга GPS-маячка неограниченна. Вы можете отправить ребенка на спортивные сборы или в деревню к бабушке, а сами, оставшись дома, наблюдать за ребенком: где он находится, что сейчас происходит вокруг него, какой заряд батареи у его телефона.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Телефонный локатор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два легальных способа получить координаты заданного мобильника. Во-первых, это могут сделать правоохранительные органы (при наличии серьезного повода), во-вторых - эти данные может предоставить оператор связи. Правда, не бесплатно и с определенными условиями.</w:t>
      </w:r>
      <w:r w:rsidRPr="00EB02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7E795C" wp14:editId="16028B6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2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A9AA41" wp14:editId="59F56B49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операторский сервис «Локатор» подразумевает, что вы должны получить разрешение абонента на слежение за ним: ему приходит SMS с таким вопросом, когда вы вводите его телефонный номер в сервис. Как воспользоваться этим сервисом у Мегафона и Билайна, можно узнать по ссылке: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МТС, помимо «Локатора», имеется отдельная услуга «Ребенок под присмотром». Она предполагает, что телефон ребенка зарегистрирован на родителей, так что разрешение на слежение не требуется. Сервис будет самостоятельно автоматически присылать вам уведомления о перемещениях в заданном временном диапазоне. Тестовый период услуги - первые две недели, которые не оплачиваются. Подробности по ссылке: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GPS-маяки для ребенка</w:t>
      </w:r>
    </w:p>
    <w:p w:rsidR="00B4326A" w:rsidRPr="00EB026A" w:rsidRDefault="00B4326A" w:rsidP="00E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GPS-маячок или </w:t>
      </w:r>
      <w:proofErr w:type="spellStart"/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</w:t>
      </w:r>
      <w:proofErr w:type="spellEnd"/>
      <w:r w:rsidRPr="00E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небольших габаритов устройство, которое позволяет в любой момент времени определить координаты конкретного объекта. Информация о местоположении объекта слежения передается на телефон владельца с помощью SMS-сообщения. GPS-маяки для ребенка позволяют родителям в любое время узнавать, где находятся их дети. Устройство работает по беспроводной связи, что исключает наличие любых проводов, питается автономно от батареи. Положить его можно, к примеру, в рюкзак ребенку. Выпускаются различные модификации детских GPS-маячков. Приобрести их можно в виде браслетов, а также кулонов.</w:t>
      </w:r>
    </w:p>
    <w:p w:rsidR="00136CC2" w:rsidRPr="00EB026A" w:rsidRDefault="00136CC2" w:rsidP="00EB0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6CC2" w:rsidRPr="00EB026A" w:rsidSect="00EB026A">
      <w:pgSz w:w="11906" w:h="16838"/>
      <w:pgMar w:top="720" w:right="720" w:bottom="720" w:left="720" w:header="708" w:footer="708" w:gutter="0"/>
      <w:pgBorders w:offsetFrom="page">
        <w:top w:val="thinThickThinSmallGap" w:sz="24" w:space="24" w:color="1F3864" w:themeColor="accent5" w:themeShade="80"/>
        <w:left w:val="thinThickThinSmallGap" w:sz="24" w:space="24" w:color="1F3864" w:themeColor="accent5" w:themeShade="80"/>
        <w:bottom w:val="thinThickThinSmallGap" w:sz="24" w:space="24" w:color="1F3864" w:themeColor="accent5" w:themeShade="80"/>
        <w:right w:val="thinThickThinSmallGap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44"/>
    <w:rsid w:val="00136CC2"/>
    <w:rsid w:val="002C2444"/>
    <w:rsid w:val="00B4326A"/>
    <w:rsid w:val="00E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E7D0"/>
  <w15:chartTrackingRefBased/>
  <w15:docId w15:val="{C3B0311C-85CD-4546-972F-F4E26271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2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0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2023-08-26T08:44:00Z</dcterms:created>
  <dcterms:modified xsi:type="dcterms:W3CDTF">2023-08-29T14:53:00Z</dcterms:modified>
</cp:coreProperties>
</file>